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12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</w:t>
      </w:r>
      <w:r>
        <w:br/>
        <w:t>(за исключением передвижных объектов общественного питания)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37"/>
        <w:gridCol w:w="1325"/>
        <w:gridCol w:w="1325"/>
        <w:gridCol w:w="1068"/>
        <w:gridCol w:w="529"/>
        <w:gridCol w:w="608"/>
        <w:gridCol w:w="227"/>
        <w:gridCol w:w="627"/>
        <w:gridCol w:w="1135"/>
      </w:tblGrid>
      <w:tr w:rsidR="00F05205">
        <w:trPr>
          <w:trHeight w:val="238"/>
        </w:trPr>
        <w:tc>
          <w:tcPr>
            <w:tcW w:w="276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35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Наименование сети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Место нахождения объекта общественного питания: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Тип объекта общественного питания</w:t>
            </w:r>
            <w:r>
              <w:rPr>
                <w:vertAlign w:val="superscript"/>
              </w:rPr>
              <w:t>4</w:t>
            </w:r>
            <w:r>
              <w:t xml:space="preserve"> (при наличии): 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13.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C8142F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  <w:jc w:val="left"/>
            </w:pP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  <w:jc w:val="left"/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</w:pPr>
          </w:p>
        </w:tc>
      </w:tr>
      <w:tr w:rsidR="00C8142F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  <w:jc w:val="left"/>
            </w:pP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  <w:jc w:val="left"/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142F" w:rsidRDefault="00C8142F">
            <w:pPr>
              <w:pStyle w:val="newncpi0"/>
            </w:pP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03" w:rsidRDefault="006B6903" w:rsidP="00F05205">
      <w:pPr>
        <w:spacing w:after="0" w:line="240" w:lineRule="auto"/>
      </w:pPr>
      <w:r>
        <w:separator/>
      </w:r>
    </w:p>
  </w:endnote>
  <w:endnote w:type="continuationSeparator" w:id="1">
    <w:p w:rsidR="006B6903" w:rsidRDefault="006B690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03" w:rsidRDefault="006B6903" w:rsidP="00F05205">
      <w:pPr>
        <w:spacing w:after="0" w:line="240" w:lineRule="auto"/>
      </w:pPr>
      <w:r>
        <w:separator/>
      </w:r>
    </w:p>
  </w:footnote>
  <w:footnote w:type="continuationSeparator" w:id="1">
    <w:p w:rsidR="006B6903" w:rsidRDefault="006B690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B363FB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081E6F"/>
    <w:rsid w:val="00252D6B"/>
    <w:rsid w:val="00261FB2"/>
    <w:rsid w:val="002F79EA"/>
    <w:rsid w:val="00303DA5"/>
    <w:rsid w:val="003E327C"/>
    <w:rsid w:val="004F6347"/>
    <w:rsid w:val="00512267"/>
    <w:rsid w:val="005131BF"/>
    <w:rsid w:val="00551E5F"/>
    <w:rsid w:val="00637FF8"/>
    <w:rsid w:val="006812C1"/>
    <w:rsid w:val="006B6903"/>
    <w:rsid w:val="00716AD4"/>
    <w:rsid w:val="00736CC5"/>
    <w:rsid w:val="00784FAC"/>
    <w:rsid w:val="00882825"/>
    <w:rsid w:val="00892549"/>
    <w:rsid w:val="00901D21"/>
    <w:rsid w:val="00B06266"/>
    <w:rsid w:val="00B25E91"/>
    <w:rsid w:val="00B363FB"/>
    <w:rsid w:val="00B73123"/>
    <w:rsid w:val="00B73982"/>
    <w:rsid w:val="00C8142F"/>
    <w:rsid w:val="00D80AA7"/>
    <w:rsid w:val="00D8791B"/>
    <w:rsid w:val="00E252C6"/>
    <w:rsid w:val="00E4211B"/>
    <w:rsid w:val="00F05205"/>
    <w:rsid w:val="00F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3</cp:revision>
  <cp:lastPrinted>2021-07-29T06:12:00Z</cp:lastPrinted>
  <dcterms:created xsi:type="dcterms:W3CDTF">2021-07-27T06:35:00Z</dcterms:created>
  <dcterms:modified xsi:type="dcterms:W3CDTF">2021-07-29T06:14:00Z</dcterms:modified>
</cp:coreProperties>
</file>